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17118" w14:textId="77777777" w:rsidR="00BF435B" w:rsidRPr="00BF435B" w:rsidRDefault="00BF435B" w:rsidP="00BF435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BF435B">
        <w:rPr>
          <w:rFonts w:ascii="inherit" w:eastAsia="Times New Roman" w:hAnsi="inherit" w:cs="Segoe UI Historic"/>
          <w:color w:val="050505"/>
          <w:sz w:val="23"/>
          <w:szCs w:val="23"/>
        </w:rPr>
        <w:t>Kia Forte 2020</w:t>
      </w:r>
    </w:p>
    <w:p w14:paraId="5A0C8121" w14:textId="77777777" w:rsidR="00BF435B" w:rsidRPr="00BF435B" w:rsidRDefault="00BF435B" w:rsidP="00BF435B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BF435B">
        <w:rPr>
          <w:rFonts w:ascii="inherit" w:eastAsia="Times New Roman" w:hAnsi="inherit" w:cs="Times New Roman"/>
          <w:color w:val="050505"/>
          <w:sz w:val="23"/>
          <w:szCs w:val="23"/>
          <w:rtl/>
        </w:rPr>
        <w:t>كيا فورتي 2020</w:t>
      </w:r>
    </w:p>
    <w:p w14:paraId="2CC2BFE8" w14:textId="77777777" w:rsidR="00BF435B" w:rsidRPr="00BF435B" w:rsidRDefault="00BF435B" w:rsidP="00BF435B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BF435B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لون ابيض للبيع </w:t>
      </w:r>
    </w:p>
    <w:p w14:paraId="4648F6DB" w14:textId="77777777" w:rsidR="00BF435B" w:rsidRPr="00BF435B" w:rsidRDefault="00BF435B" w:rsidP="00BF435B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BF435B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رقم بغداد الماني </w:t>
      </w:r>
    </w:p>
    <w:p w14:paraId="783305A6" w14:textId="77777777" w:rsidR="00BF435B" w:rsidRPr="00BF435B" w:rsidRDefault="00BF435B" w:rsidP="00BF435B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BF435B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ضررها فقط بنيد مبدل ومصبوغ بدون اي ايرباك (كلها سليمة) </w:t>
      </w:r>
    </w:p>
    <w:p w14:paraId="586CA631" w14:textId="77777777" w:rsidR="00BF435B" w:rsidRPr="00BF435B" w:rsidRDefault="00BF435B" w:rsidP="00BF435B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BF435B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سيارة حيل نظيفة عدا الشخط الي بالباب موجود بالصور </w:t>
      </w:r>
    </w:p>
    <w:p w14:paraId="5B308D6D" w14:textId="77777777" w:rsidR="00BF435B" w:rsidRPr="00BF435B" w:rsidRDefault="00BF435B" w:rsidP="00BF435B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BF435B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ماشية 19 الف </w:t>
      </w:r>
    </w:p>
    <w:p w14:paraId="70AE7074" w14:textId="77777777" w:rsidR="00BF435B" w:rsidRPr="00BF435B" w:rsidRDefault="00BF435B" w:rsidP="00BF435B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BF435B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محرك 2000 دوش </w:t>
      </w:r>
    </w:p>
    <w:p w14:paraId="6F1CF485" w14:textId="77777777" w:rsidR="00BF435B" w:rsidRPr="00BF435B" w:rsidRDefault="00BF435B" w:rsidP="00BF435B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BF435B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شاشة ايباد لمس (ابل كار بلي) </w:t>
      </w:r>
    </w:p>
    <w:p w14:paraId="44DD7F30" w14:textId="77777777" w:rsidR="00BF435B" w:rsidRPr="00BF435B" w:rsidRDefault="00BF435B" w:rsidP="00BF435B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BF435B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مع كاميرا خلفية دوارة </w:t>
      </w:r>
    </w:p>
    <w:p w14:paraId="00652B6F" w14:textId="77777777" w:rsidR="00BF435B" w:rsidRPr="00BF435B" w:rsidRDefault="00BF435B" w:rsidP="00BF435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BF435B">
        <w:rPr>
          <w:rFonts w:ascii="inherit" w:eastAsia="Times New Roman" w:hAnsi="inherit" w:cs="Segoe UI Historic"/>
          <w:color w:val="050505"/>
          <w:sz w:val="23"/>
          <w:szCs w:val="23"/>
          <w:cs/>
        </w:rPr>
        <w:t>‎</w:t>
      </w:r>
      <w:r w:rsidRPr="00BF435B">
        <w:rPr>
          <w:rFonts w:ascii="inherit" w:eastAsia="Times New Roman" w:hAnsi="inherit" w:cs="Segoe UI Historic"/>
          <w:color w:val="050505"/>
          <w:sz w:val="23"/>
          <w:szCs w:val="23"/>
        </w:rPr>
        <w:t xml:space="preserve">3 </w:t>
      </w:r>
      <w:r w:rsidRPr="00BF435B">
        <w:rPr>
          <w:rFonts w:ascii="inherit" w:eastAsia="Times New Roman" w:hAnsi="inherit" w:cs="Times New Roman"/>
          <w:color w:val="050505"/>
          <w:sz w:val="23"/>
          <w:szCs w:val="23"/>
          <w:rtl/>
        </w:rPr>
        <w:t>انظمة قيادة</w:t>
      </w:r>
      <w:r w:rsidRPr="00BF435B">
        <w:rPr>
          <w:rFonts w:ascii="inherit" w:eastAsia="Times New Roman" w:hAnsi="inherit" w:cs="Segoe UI Historic"/>
          <w:color w:val="050505"/>
          <w:sz w:val="23"/>
          <w:szCs w:val="23"/>
        </w:rPr>
        <w:t xml:space="preserve"> (smart_sport_normal)</w:t>
      </w:r>
    </w:p>
    <w:p w14:paraId="443FF061" w14:textId="77777777" w:rsidR="00BF435B" w:rsidRPr="00BF435B" w:rsidRDefault="00BF435B" w:rsidP="00BF435B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BF435B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رادار امامي خلفي مانع تصادم </w:t>
      </w:r>
    </w:p>
    <w:p w14:paraId="63F595C6" w14:textId="77777777" w:rsidR="00BF435B" w:rsidRPr="00BF435B" w:rsidRDefault="00BF435B" w:rsidP="00BF435B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BF435B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تحديد مسار قيادة ذاتية </w:t>
      </w:r>
    </w:p>
    <w:p w14:paraId="5F7FC1AB" w14:textId="77777777" w:rsidR="00BF435B" w:rsidRPr="00BF435B" w:rsidRDefault="00BF435B" w:rsidP="00BF435B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BF435B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مثبت سرعة </w:t>
      </w:r>
    </w:p>
    <w:p w14:paraId="433596CF" w14:textId="77777777" w:rsidR="00BF435B" w:rsidRPr="00BF435B" w:rsidRDefault="00BF435B" w:rsidP="00BF435B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BF435B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تحكم ستيرن جهتين </w:t>
      </w:r>
    </w:p>
    <w:p w14:paraId="79E76D4B" w14:textId="77777777" w:rsidR="00BF435B" w:rsidRPr="00BF435B" w:rsidRDefault="00BF435B" w:rsidP="00BF435B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BF435B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شاشة اعطال </w:t>
      </w:r>
    </w:p>
    <w:p w14:paraId="3E58DE3E" w14:textId="77777777" w:rsidR="00BF435B" w:rsidRPr="00BF435B" w:rsidRDefault="00BF435B" w:rsidP="00BF435B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BF435B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مكان السيارة: بغداد المنصور </w:t>
      </w:r>
    </w:p>
    <w:p w14:paraId="7252BE12" w14:textId="77777777" w:rsidR="00BF435B" w:rsidRPr="00BF435B" w:rsidRDefault="00BF435B" w:rsidP="00BF435B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BF435B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السعر: 16400$ </w:t>
      </w:r>
    </w:p>
    <w:p w14:paraId="6B52B8AA" w14:textId="77777777" w:rsidR="00BF435B" w:rsidRPr="00BF435B" w:rsidRDefault="00BF435B" w:rsidP="00BF435B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BF435B">
        <w:rPr>
          <w:rFonts w:ascii="inherit" w:eastAsia="Times New Roman" w:hAnsi="inherit" w:cs="Times New Roman"/>
          <w:color w:val="050505"/>
          <w:sz w:val="23"/>
          <w:szCs w:val="23"/>
          <w:rtl/>
        </w:rPr>
        <w:t>للاستفسار الاتصال 07500262096</w:t>
      </w:r>
    </w:p>
    <w:p w14:paraId="101E4A85" w14:textId="77777777" w:rsidR="00693150" w:rsidRDefault="00693150"/>
    <w:sectPr w:rsidR="00693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689"/>
    <w:rsid w:val="001C0689"/>
    <w:rsid w:val="00693150"/>
    <w:rsid w:val="00BF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D652ED-A689-42D0-93B1-483F5BAF9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9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2022-11-21T12:57:00Z</dcterms:created>
  <dcterms:modified xsi:type="dcterms:W3CDTF">2022-11-21T12:57:00Z</dcterms:modified>
</cp:coreProperties>
</file>